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9503A" w14:textId="75AEFF02" w:rsidR="00EF5186" w:rsidRPr="00EF5186" w:rsidRDefault="00EF5186" w:rsidP="00EF51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EF518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Wniosek o sfinansowanie kosztów zadania polegającego na usuwaniu odpadów z folii rolniczych, siatki i sznurka do owijania balotów, opakowań po nawozach i typu Big Bag</w:t>
      </w:r>
    </w:p>
    <w:p w14:paraId="2C73E899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A3E396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1. Imię i Nazwisko:.............................................................................................................</w:t>
      </w:r>
    </w:p>
    <w:p w14:paraId="0A12C8E6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2. Adres zamieszkania: ......................................................................................................</w:t>
      </w:r>
    </w:p>
    <w:p w14:paraId="7AABFA8D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3. NIP/PESEL: .....................................................................................................................</w:t>
      </w:r>
    </w:p>
    <w:p w14:paraId="5440929F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4. Nr telefonu kontaktowego: .............................................................................................</w:t>
      </w:r>
    </w:p>
    <w:p w14:paraId="1F31B4BF" w14:textId="7D72C562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5. Rodzaj i ilość odpadów pochodzących z działalności rolniczej przeznaczonych do utylizacji: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3402"/>
      </w:tblGrid>
      <w:tr w:rsidR="00EF5186" w:rsidRPr="001870EB" w14:paraId="5A07751D" w14:textId="77777777" w:rsidTr="00032B2F">
        <w:tc>
          <w:tcPr>
            <w:tcW w:w="846" w:type="dxa"/>
          </w:tcPr>
          <w:p w14:paraId="63343A3E" w14:textId="41384AA7" w:rsidR="00EF5186" w:rsidRPr="001870EB" w:rsidRDefault="00EF5186" w:rsidP="001870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87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2" w:type="dxa"/>
          </w:tcPr>
          <w:p w14:paraId="65AB36F6" w14:textId="19F4B769" w:rsidR="00EF5186" w:rsidRPr="001870EB" w:rsidRDefault="00EF5186" w:rsidP="001870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87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 odpadów rolniczych</w:t>
            </w:r>
          </w:p>
        </w:tc>
        <w:tc>
          <w:tcPr>
            <w:tcW w:w="3402" w:type="dxa"/>
          </w:tcPr>
          <w:p w14:paraId="74685E6B" w14:textId="414D29B7" w:rsidR="00EF5186" w:rsidRPr="001870EB" w:rsidRDefault="00EF5186" w:rsidP="001870E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870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 w kg</w:t>
            </w:r>
          </w:p>
        </w:tc>
      </w:tr>
      <w:tr w:rsidR="00EF5186" w14:paraId="77822809" w14:textId="77777777" w:rsidTr="00032B2F">
        <w:tc>
          <w:tcPr>
            <w:tcW w:w="846" w:type="dxa"/>
          </w:tcPr>
          <w:p w14:paraId="6B24B672" w14:textId="4680A761" w:rsidR="00EF5186" w:rsidRPr="00032B2F" w:rsidRDefault="001870EB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52" w:type="dxa"/>
          </w:tcPr>
          <w:p w14:paraId="7A78163E" w14:textId="46EE1478" w:rsidR="00EF5186" w:rsidRPr="00032B2F" w:rsidRDefault="00032B2F" w:rsidP="00032B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hAnsi="Times New Roman" w:cs="Times New Roman"/>
                <w:sz w:val="24"/>
                <w:szCs w:val="24"/>
              </w:rPr>
              <w:t>folia rolnicza biała</w:t>
            </w:r>
          </w:p>
        </w:tc>
        <w:tc>
          <w:tcPr>
            <w:tcW w:w="3402" w:type="dxa"/>
          </w:tcPr>
          <w:p w14:paraId="6BFA38D7" w14:textId="77777777" w:rsidR="00EF5186" w:rsidRPr="00032B2F" w:rsidRDefault="00EF5186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F5186" w14:paraId="3D568199" w14:textId="77777777" w:rsidTr="00032B2F">
        <w:tc>
          <w:tcPr>
            <w:tcW w:w="846" w:type="dxa"/>
          </w:tcPr>
          <w:p w14:paraId="5746D615" w14:textId="50A2169E" w:rsidR="00EF5186" w:rsidRPr="00032B2F" w:rsidRDefault="001870EB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52" w:type="dxa"/>
          </w:tcPr>
          <w:p w14:paraId="538FC45C" w14:textId="11CB7FAF" w:rsidR="00EF5186" w:rsidRPr="00032B2F" w:rsidRDefault="00032B2F" w:rsidP="00032B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hAnsi="Times New Roman" w:cs="Times New Roman"/>
                <w:sz w:val="24"/>
                <w:szCs w:val="24"/>
              </w:rPr>
              <w:t>folia rolnicza czarna</w:t>
            </w:r>
          </w:p>
        </w:tc>
        <w:tc>
          <w:tcPr>
            <w:tcW w:w="3402" w:type="dxa"/>
          </w:tcPr>
          <w:p w14:paraId="4D6CEA5E" w14:textId="77777777" w:rsidR="00EF5186" w:rsidRPr="00032B2F" w:rsidRDefault="00EF5186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F5186" w14:paraId="6B68C24A" w14:textId="77777777" w:rsidTr="00032B2F">
        <w:tc>
          <w:tcPr>
            <w:tcW w:w="846" w:type="dxa"/>
          </w:tcPr>
          <w:p w14:paraId="3AB6AB9D" w14:textId="754A9831" w:rsidR="00EF5186" w:rsidRPr="00032B2F" w:rsidRDefault="001870EB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52" w:type="dxa"/>
          </w:tcPr>
          <w:p w14:paraId="0CE2887F" w14:textId="62AD3D85" w:rsidR="00EF5186" w:rsidRPr="00032B2F" w:rsidRDefault="00032B2F" w:rsidP="00032B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32B2F">
              <w:rPr>
                <w:rFonts w:ascii="Times New Roman" w:hAnsi="Times New Roman" w:cs="Times New Roman"/>
                <w:sz w:val="24"/>
                <w:szCs w:val="24"/>
              </w:rPr>
              <w:t>siatki do owijania balotów</w:t>
            </w:r>
          </w:p>
        </w:tc>
        <w:tc>
          <w:tcPr>
            <w:tcW w:w="3402" w:type="dxa"/>
          </w:tcPr>
          <w:p w14:paraId="699B172C" w14:textId="77777777" w:rsidR="00EF5186" w:rsidRPr="00032B2F" w:rsidRDefault="00EF5186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F5186" w14:paraId="34F0525D" w14:textId="77777777" w:rsidTr="00032B2F">
        <w:tc>
          <w:tcPr>
            <w:tcW w:w="846" w:type="dxa"/>
          </w:tcPr>
          <w:p w14:paraId="2CF29415" w14:textId="49BD861D" w:rsidR="00EF5186" w:rsidRPr="00032B2F" w:rsidRDefault="001870EB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52" w:type="dxa"/>
          </w:tcPr>
          <w:p w14:paraId="7127C590" w14:textId="53FD8EEB" w:rsidR="00EF5186" w:rsidRPr="00032B2F" w:rsidRDefault="00032B2F" w:rsidP="00032B2F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hAnsi="Times New Roman" w:cs="Times New Roman"/>
                <w:sz w:val="24"/>
                <w:szCs w:val="24"/>
              </w:rPr>
              <w:t>sznurka do owijania balotów</w:t>
            </w:r>
          </w:p>
        </w:tc>
        <w:tc>
          <w:tcPr>
            <w:tcW w:w="3402" w:type="dxa"/>
          </w:tcPr>
          <w:p w14:paraId="1DD320A6" w14:textId="77777777" w:rsidR="00EF5186" w:rsidRPr="00032B2F" w:rsidRDefault="00EF5186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F5186" w14:paraId="45770DD7" w14:textId="77777777" w:rsidTr="00032B2F">
        <w:tc>
          <w:tcPr>
            <w:tcW w:w="846" w:type="dxa"/>
          </w:tcPr>
          <w:p w14:paraId="02948DC9" w14:textId="06CED92F" w:rsidR="00EF5186" w:rsidRPr="00032B2F" w:rsidRDefault="001870EB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252" w:type="dxa"/>
          </w:tcPr>
          <w:p w14:paraId="180FFCE3" w14:textId="36942CC4" w:rsidR="00EF5186" w:rsidRPr="00032B2F" w:rsidRDefault="00032B2F" w:rsidP="00032B2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hAnsi="Times New Roman" w:cs="Times New Roman"/>
                <w:sz w:val="24"/>
                <w:szCs w:val="24"/>
              </w:rPr>
              <w:t>opakowania po nawozach</w:t>
            </w:r>
          </w:p>
        </w:tc>
        <w:tc>
          <w:tcPr>
            <w:tcW w:w="3402" w:type="dxa"/>
          </w:tcPr>
          <w:p w14:paraId="38655208" w14:textId="77777777" w:rsidR="00EF5186" w:rsidRPr="00032B2F" w:rsidRDefault="00EF5186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32B2F" w14:paraId="0CCF9260" w14:textId="77777777" w:rsidTr="00032B2F">
        <w:tc>
          <w:tcPr>
            <w:tcW w:w="846" w:type="dxa"/>
          </w:tcPr>
          <w:p w14:paraId="7715441B" w14:textId="5C4EBD7F" w:rsidR="00032B2F" w:rsidRPr="00032B2F" w:rsidRDefault="00032B2F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2B2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252" w:type="dxa"/>
          </w:tcPr>
          <w:p w14:paraId="05E2AF61" w14:textId="6D8627A1" w:rsidR="00032B2F" w:rsidRPr="00032B2F" w:rsidRDefault="00032B2F" w:rsidP="00032B2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32B2F">
              <w:rPr>
                <w:rFonts w:ascii="Times New Roman" w:hAnsi="Times New Roman" w:cs="Times New Roman"/>
                <w:sz w:val="24"/>
                <w:szCs w:val="24"/>
              </w:rPr>
              <w:t>opakowania typu Big Bag</w:t>
            </w:r>
          </w:p>
        </w:tc>
        <w:tc>
          <w:tcPr>
            <w:tcW w:w="3402" w:type="dxa"/>
          </w:tcPr>
          <w:p w14:paraId="646EE18C" w14:textId="77777777" w:rsidR="00032B2F" w:rsidRPr="00032B2F" w:rsidRDefault="00032B2F" w:rsidP="00032B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70B38B6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2FB21E" w14:textId="32DCA20B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6. Adres nieruchomości, 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której znajdują się odpady określone w pkt</w:t>
      </w:r>
      <w:r w:rsidR="00032B2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5:........................................................................................................................................</w:t>
      </w:r>
      <w:r w:rsidR="00032B2F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</w:p>
    <w:p w14:paraId="554145FA" w14:textId="4BB7B934" w:rsidR="00032B2F" w:rsidRDefault="00032B2F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F94C131" w14:textId="6EFCFE11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7. Złożenie niniejszego wniosku nie jest równoznaczne z przyznaniem dofinansowania w wysokości 100 % kosztów usuwania folii rolniczych i innych odpadów pochodzących z działalności rolniczej</w:t>
      </w:r>
      <w:r w:rsidR="00840C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maksymalna </w:t>
      </w:r>
      <w:r w:rsidR="00840CAC" w:rsidRPr="00840C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kwota dofinansowania nie może przekroczyć iloczynu 500 zł i wyrażonej w Mg masy </w:t>
      </w:r>
      <w:r w:rsidR="00840C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ww. </w:t>
      </w:r>
      <w:r w:rsidR="00840CAC" w:rsidRPr="00840CAC">
        <w:rPr>
          <w:rFonts w:ascii="Times New Roman" w:eastAsia="Times New Roman" w:hAnsi="Times New Roman" w:cs="Times New Roman"/>
          <w:sz w:val="24"/>
          <w:szCs w:val="24"/>
          <w:lang w:eastAsia="pl-PL"/>
        </w:rPr>
        <w:t>odpadów</w:t>
      </w:r>
      <w:r w:rsidR="00840CA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FC580AA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8. Wnioskodawca zobowiązany jest do wysegregowania odpadów na poszczególne frakcje oraz wstępnego oczyszczenia z resztek organicznych, ziemi i pozbawienia z innej zawartości.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Odpady powinny być zapakowane w worki Big Bag lub spakowane i powiązane.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Sznurek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siatki do owijania balotów muszą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być spakowane, np. powiązane.</w:t>
      </w:r>
    </w:p>
    <w:p w14:paraId="0BCAD10C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9. Wnioskodawca dostarcza odpady do wskazanego punktu na terenie Gminy Witkowo w wyznaczony dzień na własny koszt. Odpady przyjmowane są bezpłatnie.</w:t>
      </w:r>
    </w:p>
    <w:p w14:paraId="2F6E6E29" w14:textId="68262DC3" w:rsidR="00EF5186" w:rsidRP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10. W przypadku rezygnacji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udziału w Programie Wnioskodawca zobowiązuje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niezwłocznie powiadomić o tym pisemnie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Wójta Gminy Wola Uhruska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03D27F4" w14:textId="77777777" w:rsidR="00032B2F" w:rsidRDefault="00032B2F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B8FDB8D" w14:textId="77777777" w:rsidR="00032B2F" w:rsidRDefault="00032B2F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7F38E33" w14:textId="653273C3" w:rsidR="00EF5186" w:rsidRP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Oświadczenia Wnioskodawcy:</w:t>
      </w:r>
    </w:p>
    <w:p w14:paraId="4E05D69A" w14:textId="670E1E81" w:rsidR="00EF5186" w:rsidRPr="00EF5186" w:rsidRDefault="00EF5186" w:rsidP="00EF518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prowadzonej działalności (zaznaczyć znakiem x):</w:t>
      </w:r>
    </w:p>
    <w:p w14:paraId="49F36666" w14:textId="2A5C6D72" w:rsidR="00EF5186" w:rsidRDefault="00EF5186" w:rsidP="00EF5186">
      <w:pPr>
        <w:pStyle w:val="Akapitzlist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□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Rolnicza</w:t>
      </w:r>
    </w:p>
    <w:p w14:paraId="7D0ABC4D" w14:textId="4D2A620E" w:rsidR="00EF5186" w:rsidRDefault="00EF5186" w:rsidP="00EF5186">
      <w:pPr>
        <w:pStyle w:val="Akapitzlist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□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Pozarolnicza</w:t>
      </w:r>
    </w:p>
    <w:p w14:paraId="74B93945" w14:textId="28C333E6" w:rsidR="00EF5186" w:rsidRDefault="00EF5186" w:rsidP="00EF5186">
      <w:pPr>
        <w:pStyle w:val="Akapitzlist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□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Gospodarcza</w:t>
      </w:r>
    </w:p>
    <w:p w14:paraId="727AD5CB" w14:textId="277F62F1" w:rsidR="00EF5186" w:rsidRDefault="00EF5186" w:rsidP="00EF5186">
      <w:pPr>
        <w:pStyle w:val="Akapitzlist"/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□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Inna</w:t>
      </w:r>
    </w:p>
    <w:p w14:paraId="7A842BFD" w14:textId="77777777" w:rsidR="00EF5186" w:rsidRDefault="00EF5186" w:rsidP="00EF518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pomoc de minimis otrzymana w ciągu bieżącego roku podatkowego oraz dwóch poprzedzających go lat podatkowych, tj. w okresie od 1 stycznia 2019 roku do dnia złożenia wniosku o dofinansowanie, tj. do dnia ........................ 2021 roku, zgodnie z informacją załączoną do wniosku wyniosła łącznie ..................... euro.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zobowiązuję się do przedstawienia informacji o pomocy de minimis otrzymanej po dacie złożenia wniosku, aż do przyznania pomocy w ramach niniejszego przedsięwzięcia.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A91254C" w14:textId="77777777" w:rsidR="00EF5186" w:rsidRDefault="00EF5186" w:rsidP="00EF518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ciągu bieżącego roku podatkowego oraz dwóch poprzedzających go lat podatkowych, tj. w okresie od 1 stycznia 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 do dnia złożenia wniosku o dofinansowanie, tj. do dnia ........................ 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roku, nie otrzymałem pomocy de minimis.</w:t>
      </w:r>
    </w:p>
    <w:p w14:paraId="02E2951B" w14:textId="06D3E849" w:rsidR="00EF5186" w:rsidRDefault="00EF5186" w:rsidP="00EF5186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Potwierdzam własnoręcznym podpisem prawdziwość przedłożonych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B674D7E" w14:textId="77777777" w:rsidR="00EF5186" w:rsidRDefault="00EF5186" w:rsidP="00EF518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285B5" w14:textId="77777777" w:rsidR="00EF5186" w:rsidRDefault="00EF5186" w:rsidP="00EF518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CF1D09" w14:textId="05149CDD" w:rsidR="00EF5186" w:rsidRDefault="00EF5186" w:rsidP="00EF5186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</w:t>
      </w:r>
    </w:p>
    <w:p w14:paraId="77C4084B" w14:textId="54913B97" w:rsidR="00EF5186" w:rsidRPr="00EF5186" w:rsidRDefault="00EF5186" w:rsidP="00EF5186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F5186">
        <w:rPr>
          <w:rFonts w:ascii="Times New Roman" w:eastAsia="Times New Roman" w:hAnsi="Times New Roman" w:cs="Times New Roman"/>
          <w:sz w:val="16"/>
          <w:szCs w:val="16"/>
          <w:lang w:eastAsia="pl-PL"/>
        </w:rPr>
        <w:t>(miejscowość, data) (podpis)</w:t>
      </w:r>
    </w:p>
    <w:p w14:paraId="4484F8B4" w14:textId="77777777" w:rsidR="00EF5186" w:rsidRDefault="00EF5186" w:rsidP="00EF5186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F82B6C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ałączniki:</w:t>
      </w:r>
    </w:p>
    <w:p w14:paraId="27C9C439" w14:textId="77777777" w:rsid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1. Oświadczenie o otrzymanej pomocy de minimis.</w:t>
      </w:r>
    </w:p>
    <w:p w14:paraId="3A84F688" w14:textId="3AA6B064" w:rsidR="00EF5186" w:rsidRPr="00EF5186" w:rsidRDefault="00EF5186" w:rsidP="00EF51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5186">
        <w:rPr>
          <w:rFonts w:ascii="Times New Roman" w:eastAsia="Times New Roman" w:hAnsi="Times New Roman" w:cs="Times New Roman"/>
          <w:sz w:val="24"/>
          <w:szCs w:val="24"/>
          <w:lang w:eastAsia="pl-PL"/>
        </w:rPr>
        <w:t>2. Klauzula informacyjna.</w:t>
      </w:r>
    </w:p>
    <w:p w14:paraId="2C302FCA" w14:textId="5A57D0B8" w:rsidR="00D44274" w:rsidRPr="00EF5186" w:rsidRDefault="00D44274" w:rsidP="00EF51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44274" w:rsidRPr="00EF5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39EE"/>
    <w:multiLevelType w:val="hybridMultilevel"/>
    <w:tmpl w:val="3056D9E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23B47579"/>
    <w:multiLevelType w:val="hybridMultilevel"/>
    <w:tmpl w:val="8A103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B2395"/>
    <w:multiLevelType w:val="hybridMultilevel"/>
    <w:tmpl w:val="553E8ED0"/>
    <w:lvl w:ilvl="0" w:tplc="775A2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E42E1"/>
    <w:multiLevelType w:val="hybridMultilevel"/>
    <w:tmpl w:val="C64CE976"/>
    <w:lvl w:ilvl="0" w:tplc="04150017">
      <w:start w:val="1"/>
      <w:numFmt w:val="lowerLetter"/>
      <w:lvlText w:val="%1)"/>
      <w:lvlJc w:val="left"/>
      <w:pPr>
        <w:ind w:left="2073" w:hanging="360"/>
      </w:p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4" w15:restartNumberingAfterBreak="0">
    <w:nsid w:val="5F1E3B51"/>
    <w:multiLevelType w:val="hybridMultilevel"/>
    <w:tmpl w:val="9EFA81C6"/>
    <w:lvl w:ilvl="0" w:tplc="04150017">
      <w:start w:val="1"/>
      <w:numFmt w:val="lowerLetter"/>
      <w:lvlText w:val="%1)"/>
      <w:lvlJc w:val="left"/>
      <w:pPr>
        <w:ind w:left="2793" w:hanging="360"/>
      </w:pPr>
    </w:lvl>
    <w:lvl w:ilvl="1" w:tplc="04150019">
      <w:start w:val="1"/>
      <w:numFmt w:val="lowerLetter"/>
      <w:lvlText w:val="%2."/>
      <w:lvlJc w:val="left"/>
      <w:pPr>
        <w:ind w:left="3513" w:hanging="360"/>
      </w:pPr>
    </w:lvl>
    <w:lvl w:ilvl="2" w:tplc="0415001B" w:tentative="1">
      <w:start w:val="1"/>
      <w:numFmt w:val="lowerRoman"/>
      <w:lvlText w:val="%3."/>
      <w:lvlJc w:val="right"/>
      <w:pPr>
        <w:ind w:left="4233" w:hanging="180"/>
      </w:pPr>
    </w:lvl>
    <w:lvl w:ilvl="3" w:tplc="0415000F" w:tentative="1">
      <w:start w:val="1"/>
      <w:numFmt w:val="decimal"/>
      <w:lvlText w:val="%4."/>
      <w:lvlJc w:val="left"/>
      <w:pPr>
        <w:ind w:left="4953" w:hanging="360"/>
      </w:pPr>
    </w:lvl>
    <w:lvl w:ilvl="4" w:tplc="04150019" w:tentative="1">
      <w:start w:val="1"/>
      <w:numFmt w:val="lowerLetter"/>
      <w:lvlText w:val="%5."/>
      <w:lvlJc w:val="left"/>
      <w:pPr>
        <w:ind w:left="5673" w:hanging="360"/>
      </w:pPr>
    </w:lvl>
    <w:lvl w:ilvl="5" w:tplc="0415001B" w:tentative="1">
      <w:start w:val="1"/>
      <w:numFmt w:val="lowerRoman"/>
      <w:lvlText w:val="%6."/>
      <w:lvlJc w:val="right"/>
      <w:pPr>
        <w:ind w:left="6393" w:hanging="180"/>
      </w:pPr>
    </w:lvl>
    <w:lvl w:ilvl="6" w:tplc="0415000F" w:tentative="1">
      <w:start w:val="1"/>
      <w:numFmt w:val="decimal"/>
      <w:lvlText w:val="%7."/>
      <w:lvlJc w:val="left"/>
      <w:pPr>
        <w:ind w:left="7113" w:hanging="360"/>
      </w:pPr>
    </w:lvl>
    <w:lvl w:ilvl="7" w:tplc="04150019" w:tentative="1">
      <w:start w:val="1"/>
      <w:numFmt w:val="lowerLetter"/>
      <w:lvlText w:val="%8."/>
      <w:lvlJc w:val="left"/>
      <w:pPr>
        <w:ind w:left="7833" w:hanging="360"/>
      </w:pPr>
    </w:lvl>
    <w:lvl w:ilvl="8" w:tplc="0415001B" w:tentative="1">
      <w:start w:val="1"/>
      <w:numFmt w:val="lowerRoman"/>
      <w:lvlText w:val="%9."/>
      <w:lvlJc w:val="right"/>
      <w:pPr>
        <w:ind w:left="8553" w:hanging="180"/>
      </w:pPr>
    </w:lvl>
  </w:abstractNum>
  <w:abstractNum w:abstractNumId="5" w15:restartNumberingAfterBreak="0">
    <w:nsid w:val="62F2370C"/>
    <w:multiLevelType w:val="hybridMultilevel"/>
    <w:tmpl w:val="65364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268"/>
    <w:rsid w:val="00032B2F"/>
    <w:rsid w:val="001870EB"/>
    <w:rsid w:val="00840CAC"/>
    <w:rsid w:val="00A53268"/>
    <w:rsid w:val="00D44274"/>
    <w:rsid w:val="00EF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FDC1"/>
  <w15:chartTrackingRefBased/>
  <w15:docId w15:val="{B90686BB-F8A6-47CC-810E-A5AF963C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F5186"/>
  </w:style>
  <w:style w:type="character" w:styleId="Hipercze">
    <w:name w:val="Hyperlink"/>
    <w:basedOn w:val="Domylnaczcionkaakapitu"/>
    <w:uiPriority w:val="99"/>
    <w:semiHidden/>
    <w:unhideWhenUsed/>
    <w:rsid w:val="00EF518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F5186"/>
    <w:pPr>
      <w:ind w:left="720"/>
      <w:contextualSpacing/>
    </w:pPr>
  </w:style>
  <w:style w:type="table" w:styleId="Tabela-Siatka">
    <w:name w:val="Table Grid"/>
    <w:basedOn w:val="Standardowy"/>
    <w:uiPriority w:val="39"/>
    <w:rsid w:val="00EF5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Wnuk</dc:creator>
  <cp:keywords/>
  <dc:description/>
  <cp:lastModifiedBy>Wnuk</cp:lastModifiedBy>
  <cp:revision>3</cp:revision>
  <dcterms:created xsi:type="dcterms:W3CDTF">2021-06-10T07:58:00Z</dcterms:created>
  <dcterms:modified xsi:type="dcterms:W3CDTF">2021-06-10T09:03:00Z</dcterms:modified>
</cp:coreProperties>
</file>